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0463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80463D">
              <w:rPr>
                <w:sz w:val="24"/>
                <w:szCs w:val="24"/>
              </w:rPr>
              <w:t>Ultimate</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DC7" w:rsidRDefault="00924DC7" w:rsidP="00631C83">
      <w:pPr>
        <w:spacing w:before="0" w:after="0"/>
      </w:pPr>
      <w:r>
        <w:separator/>
      </w:r>
    </w:p>
  </w:endnote>
  <w:endnote w:type="continuationSeparator" w:id="0">
    <w:p w:rsidR="00924DC7" w:rsidRDefault="00924DC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3A5F2B">
      <w:rPr>
        <w:noProof/>
      </w:rPr>
      <w:t>2</w:t>
    </w:r>
    <w:r w:rsidRPr="00C36E7D">
      <w:fldChar w:fldCharType="end"/>
    </w:r>
    <w:r w:rsidRPr="00C36E7D">
      <w:t xml:space="preserve"> of </w:t>
    </w:r>
    <w:fldSimple w:instr=" NUMPAGES   \* MERGEFORMAT ">
      <w:r w:rsidR="003A5F2B">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DC7" w:rsidRDefault="00924DC7" w:rsidP="00631C83">
      <w:pPr>
        <w:spacing w:before="0" w:after="0"/>
      </w:pPr>
      <w:r>
        <w:separator/>
      </w:r>
    </w:p>
  </w:footnote>
  <w:footnote w:type="continuationSeparator" w:id="0">
    <w:p w:rsidR="00924DC7" w:rsidRDefault="00924DC7"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zEudXcK1Omd4Poraqz7vrRvc8vYzmmWdKn3KiVNfjO9MZGgR/T9e05UYtm12NKUdg7Cf4dwRWHbXnFG8lvdiww==" w:salt="EqweHgUwAsb4m9N59nOF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5F2B"/>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4C661-676B-4DBA-8391-0E8F3E045367}">
  <ds:schemaRefs>
    <ds:schemaRef ds:uri="http://schemas.microsoft.com/sharepoint/v3/contenttype/forms"/>
  </ds:schemaRefs>
</ds:datastoreItem>
</file>

<file path=customXml/itemProps2.xml><?xml version="1.0" encoding="utf-8"?>
<ds:datastoreItem xmlns:ds="http://schemas.openxmlformats.org/officeDocument/2006/customXml" ds:itemID="{DF7F27F3-F175-4E65-B5DC-100F87ECF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12EF0CB-78DD-4912-963C-C54286C8DC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7AC055-72AE-407C-AD59-93709510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2013-08-15T20:04:00Z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